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様式第４号（第９関係）</w:t>
      </w:r>
    </w:p>
    <w:p w:rsidR="001A07D5" w:rsidRPr="00223AB7" w:rsidRDefault="001A07D5" w:rsidP="001A07D5">
      <w:pPr>
        <w:autoSpaceDE w:val="0"/>
        <w:autoSpaceDN w:val="0"/>
        <w:ind w:rightChars="-35" w:right="-87"/>
        <w:jc w:val="right"/>
        <w:rPr>
          <w:rFonts w:hAnsi="Century" w:cs="Times New Roman"/>
          <w:color w:val="auto"/>
        </w:rPr>
      </w:pPr>
    </w:p>
    <w:p w:rsidR="001A07D5" w:rsidRPr="00223AB7" w:rsidRDefault="001A07D5" w:rsidP="001A07D5">
      <w:pPr>
        <w:autoSpaceDE w:val="0"/>
        <w:autoSpaceDN w:val="0"/>
        <w:ind w:rightChars="-35" w:right="-87"/>
        <w:jc w:val="right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　年　　月　　日</w:t>
      </w: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（報告先）茨木市長</w:t>
      </w: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1A07D5" w:rsidRPr="00223AB7" w:rsidRDefault="001A07D5" w:rsidP="001A07D5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住　所</w:t>
      </w:r>
    </w:p>
    <w:p w:rsidR="001A07D5" w:rsidRPr="00223AB7" w:rsidRDefault="001A07D5" w:rsidP="001A07D5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</w:p>
    <w:p w:rsidR="001A07D5" w:rsidRPr="00223AB7" w:rsidRDefault="001A07D5" w:rsidP="001A07D5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氏　名　　　　　　　　　　　</w:t>
      </w:r>
    </w:p>
    <w:p w:rsidR="00BF5846" w:rsidRPr="00223AB7" w:rsidRDefault="001A07D5" w:rsidP="001A07D5">
      <w:pPr>
        <w:autoSpaceDE w:val="0"/>
        <w:autoSpaceDN w:val="0"/>
        <w:ind w:left="4705" w:rightChars="-35" w:right="-87" w:hangingChars="1900" w:hanging="470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　　　　　　　　　　　　　　　　　（法人にあっては、主たる事務所の所在地、名称及び代表者の氏名）</w:t>
      </w:r>
    </w:p>
    <w:p w:rsidR="00BF5846" w:rsidRPr="00223AB7" w:rsidRDefault="00BF5846" w:rsidP="00BF5846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連絡先　　　　　　　　　　</w:t>
      </w:r>
    </w:p>
    <w:p w:rsidR="00BF5846" w:rsidRPr="00223AB7" w:rsidRDefault="00BF5846" w:rsidP="001A07D5">
      <w:pPr>
        <w:autoSpaceDE w:val="0"/>
        <w:autoSpaceDN w:val="0"/>
        <w:ind w:left="4705" w:rightChars="-35" w:right="-87" w:hangingChars="1900" w:hanging="4705"/>
        <w:rPr>
          <w:rFonts w:hAnsi="Century" w:cs="Times New Roman"/>
          <w:color w:val="auto"/>
        </w:rPr>
      </w:pP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1A07D5" w:rsidRPr="00223AB7" w:rsidRDefault="001A07D5" w:rsidP="001A07D5">
      <w:pPr>
        <w:autoSpaceDE w:val="0"/>
        <w:autoSpaceDN w:val="0"/>
        <w:ind w:rightChars="-35" w:right="-87"/>
        <w:jc w:val="center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茨木市ブランドメッセージ使用報告書</w:t>
      </w:r>
    </w:p>
    <w:p w:rsidR="001A07D5" w:rsidRPr="00223AB7" w:rsidRDefault="001A07D5" w:rsidP="001A07D5">
      <w:pPr>
        <w:autoSpaceDE w:val="0"/>
        <w:autoSpaceDN w:val="0"/>
        <w:ind w:rightChars="-35" w:right="-87"/>
        <w:jc w:val="center"/>
        <w:rPr>
          <w:rFonts w:hAnsi="Century" w:cs="Times New Roman"/>
          <w:color w:val="auto"/>
        </w:rPr>
      </w:pPr>
    </w:p>
    <w:p w:rsidR="001A07D5" w:rsidRPr="00223AB7" w:rsidRDefault="001A07D5" w:rsidP="001A07D5">
      <w:pPr>
        <w:autoSpaceDE w:val="0"/>
        <w:autoSpaceDN w:val="0"/>
        <w:ind w:rightChars="-35" w:right="-87" w:firstLineChars="100" w:firstLine="248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次のとおり使用状況を報告します。</w:t>
      </w: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１　使用者区分</w:t>
      </w:r>
    </w:p>
    <w:p w:rsidR="001A07D5" w:rsidRPr="00223AB7" w:rsidRDefault="001A07D5" w:rsidP="001A07D5">
      <w:pPr>
        <w:autoSpaceDE w:val="0"/>
        <w:autoSpaceDN w:val="0"/>
        <w:ind w:rightChars="-35" w:right="-87" w:firstLineChars="100" w:firstLine="248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□　営利使用者（</w:t>
      </w:r>
      <w:r w:rsidR="00D649F8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 w:hint="eastAsia"/>
          <w:color w:val="auto"/>
        </w:rPr>
        <w:t xml:space="preserve">　　年　　月　　日付け茨　</w:t>
      </w:r>
      <w:r w:rsidR="00D649F8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 w:hint="eastAsia"/>
          <w:color w:val="auto"/>
        </w:rPr>
        <w:t xml:space="preserve">第　</w:t>
      </w:r>
      <w:r w:rsidR="00D649F8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 w:hint="eastAsia"/>
          <w:color w:val="auto"/>
        </w:rPr>
        <w:t>号にて承認）</w:t>
      </w:r>
    </w:p>
    <w:p w:rsidR="001A07D5" w:rsidRPr="00223AB7" w:rsidRDefault="001A07D5" w:rsidP="001A07D5">
      <w:pPr>
        <w:autoSpaceDE w:val="0"/>
        <w:autoSpaceDN w:val="0"/>
        <w:ind w:rightChars="-35" w:right="-87" w:firstLineChars="100" w:firstLine="248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□　営利使用者以外</w:t>
      </w: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２　報告形態（いずれか１つで可）</w:t>
      </w: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□　使用物件の写真の貼付　※１、※２</w:t>
      </w:r>
    </w:p>
    <w:p w:rsidR="00387CED" w:rsidRPr="00223AB7" w:rsidRDefault="00387CED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□　印刷物の現物</w:t>
      </w: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□　PDFファイル等データの送付（送付日　　　年　　　月　　　日）</w:t>
      </w: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□　該当URL（右欄に記載）（　　　　　　　　　　　　　　　　　　　　　）</w:t>
      </w:r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□　その他（　　　　　　　　　　　　　　　　　　　　　　　　　　　）</w:t>
      </w:r>
    </w:p>
    <w:p w:rsidR="001A07D5" w:rsidRPr="00223AB7" w:rsidRDefault="001A07D5" w:rsidP="001A07D5">
      <w:pPr>
        <w:autoSpaceDE w:val="0"/>
        <w:autoSpaceDN w:val="0"/>
        <w:ind w:leftChars="100" w:left="703" w:rightChars="-35" w:right="-87" w:hangingChars="200" w:hanging="455"/>
        <w:rPr>
          <w:rFonts w:asciiTheme="minorEastAsia" w:eastAsiaTheme="minorEastAsia" w:hAnsiTheme="minorEastAsia" w:cs="ＭＳ Ｐゴシック"/>
          <w:color w:val="auto"/>
          <w:sz w:val="22"/>
          <w:szCs w:val="22"/>
        </w:rPr>
      </w:pPr>
      <w:r w:rsidRPr="00223AB7">
        <w:rPr>
          <w:rFonts w:asciiTheme="minorEastAsia" w:eastAsiaTheme="minorEastAsia" w:hAnsiTheme="minorEastAsia" w:cs="ＭＳ Ｐゴシック" w:hint="eastAsia"/>
          <w:color w:val="auto"/>
          <w:sz w:val="22"/>
          <w:szCs w:val="22"/>
        </w:rPr>
        <w:t>※</w:t>
      </w:r>
      <w:r w:rsidR="00234F4F" w:rsidRPr="00223AB7">
        <w:rPr>
          <w:rFonts w:asciiTheme="minorEastAsia" w:eastAsiaTheme="minorEastAsia" w:hAnsiTheme="minorEastAsia" w:cs="ＭＳ Ｐゴシック" w:hint="eastAsia"/>
          <w:color w:val="auto"/>
          <w:sz w:val="22"/>
          <w:szCs w:val="22"/>
        </w:rPr>
        <w:t>１</w:t>
      </w:r>
      <w:r w:rsidRPr="00223AB7">
        <w:rPr>
          <w:rFonts w:asciiTheme="minorEastAsia" w:eastAsiaTheme="minorEastAsia" w:hAnsiTheme="minorEastAsia" w:cs="ＭＳ Ｐゴシック" w:hint="eastAsia"/>
          <w:color w:val="auto"/>
          <w:sz w:val="22"/>
          <w:szCs w:val="22"/>
        </w:rPr>
        <w:t xml:space="preserve">　ブランドメッセージの使用状況がわかる写真</w:t>
      </w:r>
      <w:r w:rsidR="00587A24" w:rsidRPr="00223AB7">
        <w:rPr>
          <w:rFonts w:asciiTheme="minorEastAsia" w:eastAsiaTheme="minorEastAsia" w:hAnsiTheme="minorEastAsia" w:cs="ＭＳ Ｐゴシック" w:hint="eastAsia"/>
          <w:color w:val="auto"/>
          <w:sz w:val="22"/>
          <w:szCs w:val="22"/>
        </w:rPr>
        <w:t>は、次ページ</w:t>
      </w:r>
      <w:r w:rsidRPr="00223AB7">
        <w:rPr>
          <w:rFonts w:asciiTheme="minorEastAsia" w:eastAsiaTheme="minorEastAsia" w:hAnsiTheme="minorEastAsia" w:cs="ＭＳ Ｐゴシック" w:hint="eastAsia"/>
          <w:color w:val="auto"/>
          <w:sz w:val="22"/>
          <w:szCs w:val="22"/>
        </w:rPr>
        <w:t>に貼り付け、提出してください。貼付スペースが不足する場合は、適宜用紙を追加してください。（Ａ４サイズの用紙に写真を直接プリントしたものでも可）</w:t>
      </w:r>
    </w:p>
    <w:p w:rsidR="001A07D5" w:rsidRPr="00223AB7" w:rsidRDefault="001A07D5" w:rsidP="001A07D5">
      <w:pPr>
        <w:autoSpaceDE w:val="0"/>
        <w:autoSpaceDN w:val="0"/>
        <w:ind w:leftChars="100" w:left="703" w:rightChars="-35" w:right="-87" w:hangingChars="200" w:hanging="455"/>
        <w:rPr>
          <w:rFonts w:asciiTheme="minorEastAsia" w:eastAsiaTheme="minorEastAsia" w:hAnsiTheme="minorEastAsia" w:cs="ＭＳ Ｐゴシック"/>
          <w:color w:val="auto"/>
          <w:sz w:val="22"/>
          <w:szCs w:val="22"/>
        </w:rPr>
      </w:pPr>
      <w:r w:rsidRPr="00223AB7">
        <w:rPr>
          <w:rFonts w:asciiTheme="minorEastAsia" w:eastAsiaTheme="minorEastAsia" w:hAnsiTheme="minorEastAsia" w:cs="ＭＳ Ｐゴシック" w:hint="eastAsia"/>
          <w:color w:val="auto"/>
          <w:sz w:val="22"/>
          <w:szCs w:val="22"/>
        </w:rPr>
        <w:t>※２　写真、印刷物等が不鮮明の場合、再提出が必要となることもありますの</w:t>
      </w:r>
      <w:r w:rsidRPr="00223AB7">
        <w:rPr>
          <w:rFonts w:asciiTheme="minorEastAsia" w:eastAsiaTheme="minorEastAsia" w:hAnsiTheme="minorEastAsia" w:cs="ＭＳ Ｐゴシック" w:hint="eastAsia"/>
          <w:color w:val="auto"/>
          <w:sz w:val="22"/>
          <w:szCs w:val="22"/>
        </w:rPr>
        <w:lastRenderedPageBreak/>
        <w:t>で、ご注意ください。</w:t>
      </w:r>
    </w:p>
    <w:tbl>
      <w:tblPr>
        <w:tblStyle w:val="a7"/>
        <w:tblpPr w:leftFromText="142" w:rightFromText="142" w:horzAnchor="margin" w:tblpY="55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3AB7" w:rsidRPr="00223AB7" w:rsidTr="002A2475">
        <w:trPr>
          <w:trHeight w:val="12034"/>
        </w:trPr>
        <w:tc>
          <w:tcPr>
            <w:tcW w:w="8702" w:type="dxa"/>
          </w:tcPr>
          <w:p w:rsidR="001A07D5" w:rsidRPr="00223AB7" w:rsidRDefault="001A07D5" w:rsidP="001A07D5">
            <w:pPr>
              <w:autoSpaceDE w:val="0"/>
              <w:autoSpaceDN w:val="0"/>
              <w:ind w:rightChars="-35" w:right="-87"/>
              <w:rPr>
                <w:rFonts w:hAnsi="Century" w:cs="Times New Roman"/>
                <w:color w:val="auto"/>
              </w:rPr>
            </w:pPr>
          </w:p>
        </w:tc>
      </w:tr>
    </w:tbl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（貼付枠）</w:t>
      </w:r>
      <w:bookmarkStart w:id="0" w:name="_GoBack"/>
      <w:bookmarkEnd w:id="0"/>
    </w:p>
    <w:p w:rsidR="001A07D5" w:rsidRPr="00223AB7" w:rsidRDefault="001A07D5" w:rsidP="001A07D5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sectPr w:rsidR="001A07D5" w:rsidRPr="00223AB7" w:rsidSect="00094ADF">
      <w:headerReference w:type="default" r:id="rId7"/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B8" w:rsidRDefault="001144B8" w:rsidP="00094ADF">
      <w:r>
        <w:separator/>
      </w:r>
    </w:p>
  </w:endnote>
  <w:endnote w:type="continuationSeparator" w:id="0">
    <w:p w:rsidR="001144B8" w:rsidRDefault="001144B8" w:rsidP="000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E9" w:rsidRPr="00C67373" w:rsidRDefault="000941F7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B8" w:rsidRDefault="001144B8" w:rsidP="00094ADF">
      <w:r>
        <w:separator/>
      </w:r>
    </w:p>
  </w:footnote>
  <w:footnote w:type="continuationSeparator" w:id="0">
    <w:p w:rsidR="001144B8" w:rsidRDefault="001144B8" w:rsidP="0009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E9" w:rsidRPr="00C67373" w:rsidRDefault="000941F7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E8A"/>
    <w:multiLevelType w:val="hybridMultilevel"/>
    <w:tmpl w:val="BF12B280"/>
    <w:lvl w:ilvl="0" w:tplc="820215AC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36B20C1C"/>
    <w:multiLevelType w:val="hybridMultilevel"/>
    <w:tmpl w:val="B3EC13C0"/>
    <w:lvl w:ilvl="0" w:tplc="5DD4E83A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5EC331E9"/>
    <w:multiLevelType w:val="hybridMultilevel"/>
    <w:tmpl w:val="13EA797C"/>
    <w:lvl w:ilvl="0" w:tplc="2C1238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16434E"/>
    <w:multiLevelType w:val="hybridMultilevel"/>
    <w:tmpl w:val="855EDCF8"/>
    <w:lvl w:ilvl="0" w:tplc="D2EE9CD8">
      <w:start w:val="3"/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6"/>
    <w:rsid w:val="00001841"/>
    <w:rsid w:val="00050924"/>
    <w:rsid w:val="00057ED4"/>
    <w:rsid w:val="00070474"/>
    <w:rsid w:val="000772CF"/>
    <w:rsid w:val="000837ED"/>
    <w:rsid w:val="000848EF"/>
    <w:rsid w:val="00084AE7"/>
    <w:rsid w:val="000941F7"/>
    <w:rsid w:val="00094ADF"/>
    <w:rsid w:val="000D17F6"/>
    <w:rsid w:val="001144B8"/>
    <w:rsid w:val="00131EB0"/>
    <w:rsid w:val="00143B62"/>
    <w:rsid w:val="00166579"/>
    <w:rsid w:val="00177B60"/>
    <w:rsid w:val="00185037"/>
    <w:rsid w:val="001A07D5"/>
    <w:rsid w:val="001D3D45"/>
    <w:rsid w:val="00220BC1"/>
    <w:rsid w:val="00223AB7"/>
    <w:rsid w:val="00234F4F"/>
    <w:rsid w:val="00281390"/>
    <w:rsid w:val="002C0C48"/>
    <w:rsid w:val="002C297A"/>
    <w:rsid w:val="002D6E24"/>
    <w:rsid w:val="002D765A"/>
    <w:rsid w:val="002E2341"/>
    <w:rsid w:val="002E61C7"/>
    <w:rsid w:val="0031642F"/>
    <w:rsid w:val="003500E5"/>
    <w:rsid w:val="00386FAD"/>
    <w:rsid w:val="00387CED"/>
    <w:rsid w:val="003F4E96"/>
    <w:rsid w:val="00413ACF"/>
    <w:rsid w:val="004226E8"/>
    <w:rsid w:val="004455A8"/>
    <w:rsid w:val="00471B16"/>
    <w:rsid w:val="004806C2"/>
    <w:rsid w:val="004F4F69"/>
    <w:rsid w:val="00510A9C"/>
    <w:rsid w:val="00511CCB"/>
    <w:rsid w:val="00532238"/>
    <w:rsid w:val="0055341E"/>
    <w:rsid w:val="00555FFF"/>
    <w:rsid w:val="005579E4"/>
    <w:rsid w:val="005709F9"/>
    <w:rsid w:val="00587A24"/>
    <w:rsid w:val="0059606D"/>
    <w:rsid w:val="005C34F5"/>
    <w:rsid w:val="005E0573"/>
    <w:rsid w:val="005E6FFB"/>
    <w:rsid w:val="0061067B"/>
    <w:rsid w:val="00616398"/>
    <w:rsid w:val="00616ACE"/>
    <w:rsid w:val="00652706"/>
    <w:rsid w:val="006923BB"/>
    <w:rsid w:val="006C4AAD"/>
    <w:rsid w:val="006D000D"/>
    <w:rsid w:val="006D76B4"/>
    <w:rsid w:val="007073D7"/>
    <w:rsid w:val="007276FD"/>
    <w:rsid w:val="00752817"/>
    <w:rsid w:val="00771470"/>
    <w:rsid w:val="007A2791"/>
    <w:rsid w:val="007B1B69"/>
    <w:rsid w:val="00834D63"/>
    <w:rsid w:val="008B6031"/>
    <w:rsid w:val="008B643C"/>
    <w:rsid w:val="008E1F52"/>
    <w:rsid w:val="009222EC"/>
    <w:rsid w:val="00924D23"/>
    <w:rsid w:val="0096651E"/>
    <w:rsid w:val="009C5B2A"/>
    <w:rsid w:val="00A3092A"/>
    <w:rsid w:val="00A376FF"/>
    <w:rsid w:val="00A51A45"/>
    <w:rsid w:val="00AA5D33"/>
    <w:rsid w:val="00AA6D7D"/>
    <w:rsid w:val="00B01C45"/>
    <w:rsid w:val="00B10189"/>
    <w:rsid w:val="00B33866"/>
    <w:rsid w:val="00B378AD"/>
    <w:rsid w:val="00B421C8"/>
    <w:rsid w:val="00B77836"/>
    <w:rsid w:val="00BD0580"/>
    <w:rsid w:val="00BD74C7"/>
    <w:rsid w:val="00BF318C"/>
    <w:rsid w:val="00BF5846"/>
    <w:rsid w:val="00BF5D0B"/>
    <w:rsid w:val="00C16545"/>
    <w:rsid w:val="00C17619"/>
    <w:rsid w:val="00C53B9E"/>
    <w:rsid w:val="00C61197"/>
    <w:rsid w:val="00C8129C"/>
    <w:rsid w:val="00C95521"/>
    <w:rsid w:val="00CC2AD9"/>
    <w:rsid w:val="00CC4A75"/>
    <w:rsid w:val="00CD7605"/>
    <w:rsid w:val="00CE3CDC"/>
    <w:rsid w:val="00CF7FC9"/>
    <w:rsid w:val="00D20A93"/>
    <w:rsid w:val="00D30122"/>
    <w:rsid w:val="00D4197B"/>
    <w:rsid w:val="00D63EF1"/>
    <w:rsid w:val="00D64718"/>
    <w:rsid w:val="00D649F8"/>
    <w:rsid w:val="00D669C9"/>
    <w:rsid w:val="00DC6832"/>
    <w:rsid w:val="00DD44EA"/>
    <w:rsid w:val="00DE325B"/>
    <w:rsid w:val="00E02879"/>
    <w:rsid w:val="00E04B3D"/>
    <w:rsid w:val="00E10958"/>
    <w:rsid w:val="00E14E74"/>
    <w:rsid w:val="00E8335F"/>
    <w:rsid w:val="00E9532F"/>
    <w:rsid w:val="00EC1B65"/>
    <w:rsid w:val="00F12691"/>
    <w:rsid w:val="00F537D6"/>
    <w:rsid w:val="00F877C8"/>
    <w:rsid w:val="00F9733A"/>
    <w:rsid w:val="00F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2E3047-0CA3-4243-A08E-299D0526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DF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DF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4ADF"/>
  </w:style>
  <w:style w:type="paragraph" w:styleId="a5">
    <w:name w:val="footer"/>
    <w:basedOn w:val="a"/>
    <w:link w:val="a6"/>
    <w:uiPriority w:val="99"/>
    <w:unhideWhenUsed/>
    <w:rsid w:val="00094ADF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4ADF"/>
  </w:style>
  <w:style w:type="table" w:styleId="a7">
    <w:name w:val="Table Grid"/>
    <w:basedOn w:val="a1"/>
    <w:uiPriority w:val="59"/>
    <w:rsid w:val="0055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657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D44EA"/>
    <w:pPr>
      <w:jc w:val="center"/>
    </w:pPr>
    <w:rPr>
      <w:rFonts w:hAnsi="Century" w:cs="Times New Roman"/>
    </w:rPr>
  </w:style>
  <w:style w:type="character" w:customStyle="1" w:styleId="aa">
    <w:name w:val="記 (文字)"/>
    <w:basedOn w:val="a0"/>
    <w:link w:val="a9"/>
    <w:uiPriority w:val="99"/>
    <w:rsid w:val="00DD44EA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D44EA"/>
    <w:pPr>
      <w:jc w:val="right"/>
    </w:pPr>
    <w:rPr>
      <w:rFonts w:hAnsi="Century" w:cs="Times New Roman"/>
    </w:rPr>
  </w:style>
  <w:style w:type="character" w:customStyle="1" w:styleId="ac">
    <w:name w:val="結語 (文字)"/>
    <w:basedOn w:val="a0"/>
    <w:link w:val="ab"/>
    <w:uiPriority w:val="99"/>
    <w:rsid w:val="00DD44EA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07D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hoshusagyo</dc:creator>
  <cp:keywords/>
  <dc:description/>
  <cp:lastModifiedBy>茨木市</cp:lastModifiedBy>
  <cp:revision>2</cp:revision>
  <cp:lastPrinted>2021-05-31T07:30:00Z</cp:lastPrinted>
  <dcterms:created xsi:type="dcterms:W3CDTF">2021-05-31T07:35:00Z</dcterms:created>
  <dcterms:modified xsi:type="dcterms:W3CDTF">2021-05-31T07:35:00Z</dcterms:modified>
</cp:coreProperties>
</file>